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0F2D4B" w:rsidRDefault="0097251C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6717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Tercero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8E716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8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EA4C29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8E716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="00514DCF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9</w:t>
      </w:r>
      <w:r w:rsidR="00C66BF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A0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514DCF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23</w:t>
      </w:r>
      <w:r w:rsidR="00A0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8E716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Abril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8E7164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LÚDICO Y LITERARIO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8E7164">
        <w:rPr>
          <w:rFonts w:ascii="Arial" w:eastAsia="Times New Roman" w:hAnsi="Arial" w:cs="Arial"/>
          <w:shd w:val="clear" w:color="auto" w:fill="FFFFFF"/>
        </w:rPr>
        <w:t>Comprensión del yo y del otro.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8E7164">
        <w:rPr>
          <w:rFonts w:ascii="Arial" w:eastAsia="Times New Roman" w:hAnsi="Arial" w:cs="Arial"/>
          <w:color w:val="000000" w:themeColor="text1"/>
          <w:shd w:val="clear" w:color="auto" w:fill="FFFFFF"/>
        </w:rPr>
        <w:t>Lee literatura fantástica o de suspenso para evaluar diferencias culturales.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34A46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B2588B" w:rsidRPr="00B2588B" w:rsidRDefault="00514DCF" w:rsidP="00514DCF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514DCF">
              <w:rPr>
                <w:rFonts w:ascii="Arial" w:hAnsi="Arial" w:cs="Arial"/>
              </w:rPr>
              <w:t xml:space="preserve">Utilizar diferentes estrategias de comprensión para comprender y analizar </w:t>
            </w:r>
            <w:r>
              <w:rPr>
                <w:rFonts w:ascii="Arial" w:hAnsi="Arial" w:cs="Arial"/>
              </w:rPr>
              <w:t>historietas</w:t>
            </w:r>
            <w:r w:rsidRPr="00514DCF">
              <w:rPr>
                <w:rFonts w:ascii="Arial" w:hAnsi="Arial" w:cs="Arial"/>
              </w:rPr>
              <w:t>.</w:t>
            </w:r>
          </w:p>
        </w:tc>
      </w:tr>
    </w:tbl>
    <w:p w:rsidR="00DA10EB" w:rsidRPr="00934A46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68581E" w:rsidRPr="0097251C" w:rsidTr="00D62769">
        <w:tc>
          <w:tcPr>
            <w:tcW w:w="2660" w:type="dxa"/>
          </w:tcPr>
          <w:p w:rsidR="0097251C" w:rsidRPr="00934A46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7480" w:rsidRDefault="007E69F5" w:rsidP="007D74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8" w:tgtFrame="_blank" w:history="1">
              <w:r w:rsidR="0098685D">
                <w:rPr>
                  <w:rStyle w:val="Hipervnculo"/>
                  <w:rFonts w:ascii="Arial" w:hAnsi="Arial" w:cs="Arial"/>
                  <w:shd w:val="clear" w:color="auto" w:fill="FFFFFF"/>
                </w:rPr>
                <w:t>​</w:t>
              </w:r>
            </w:hyperlink>
            <w:r w:rsidR="007D7480"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68581E">
              <w:rPr>
                <w:rFonts w:ascii="Arial" w:hAnsi="Arial" w:cs="Arial"/>
                <w:color w:val="000000"/>
                <w:shd w:val="clear" w:color="auto" w:fill="FFFFFF"/>
              </w:rPr>
              <w:t>l</w:t>
            </w:r>
            <w:r w:rsidR="003E721C">
              <w:rPr>
                <w:rFonts w:ascii="Arial" w:hAnsi="Arial" w:cs="Arial"/>
                <w:color w:val="000000"/>
                <w:shd w:val="clear" w:color="auto" w:fill="FFFFFF"/>
              </w:rPr>
              <w:t>os</w:t>
            </w:r>
            <w:r w:rsidR="007D7480"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3E721C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="007D7480"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3E721C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 w:rsidR="007D7480"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8E7164" w:rsidRDefault="00514DCF" w:rsidP="00B13D66"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https://www.juicyenglish.com/d3gs26Exercise01.html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https://www.juicyenglish.com/d3gs26Exercise02.html</w:t>
              </w:r>
            </w:hyperlink>
          </w:p>
          <w:p w:rsidR="00514DCF" w:rsidRPr="00EB6D37" w:rsidRDefault="00514DCF" w:rsidP="00B13D66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4B72D4" w:rsidP="0068581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3E721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3E721C">
              <w:rPr>
                <w:rFonts w:ascii="Arial" w:hAnsi="Arial" w:cs="Arial"/>
              </w:rPr>
              <w:t>s</w:t>
            </w:r>
            <w:r w:rsidR="00B13D66">
              <w:rPr>
                <w:rFonts w:ascii="Arial" w:hAnsi="Arial" w:cs="Arial"/>
              </w:rPr>
              <w:t>.</w:t>
            </w: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Pr="000F2D4B" w:rsidRDefault="007D3313" w:rsidP="007D3313">
            <w:pPr>
              <w:rPr>
                <w:rFonts w:ascii="Arial" w:hAnsi="Arial" w:cs="Arial"/>
              </w:rPr>
            </w:pPr>
          </w:p>
          <w:p w:rsidR="00C52896" w:rsidRDefault="00C52896" w:rsidP="00C528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CC7C4E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3E721C" w:rsidRDefault="00514DCF" w:rsidP="006B1A6C"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https://www.juicyenglish.com/d3gs26exercise03.html</w:t>
              </w:r>
            </w:hyperlink>
          </w:p>
          <w:p w:rsidR="008E7164" w:rsidRPr="00934A46" w:rsidRDefault="008E7164" w:rsidP="006B1A6C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C7C4E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68581E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514DCF" w:rsidRDefault="00EE7A9B" w:rsidP="00514DCF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​Completa </w:t>
            </w:r>
            <w:r w:rsidR="00514DCF">
              <w:rPr>
                <w:rFonts w:ascii="Arial" w:hAnsi="Arial" w:cs="Arial"/>
                <w:color w:val="000000"/>
              </w:rPr>
              <w:t>el</w:t>
            </w:r>
            <w:r>
              <w:rPr>
                <w:rFonts w:ascii="Arial" w:hAnsi="Arial" w:cs="Arial"/>
                <w:color w:val="000000"/>
              </w:rPr>
              <w:t xml:space="preserve"> siguiente ejercicio: </w:t>
            </w:r>
            <w:r>
              <w:rPr>
                <w:rFonts w:ascii="Arial" w:hAnsi="Arial" w:cs="Arial"/>
              </w:rPr>
              <w:br/>
            </w:r>
            <w:hyperlink r:id="rId12" w:tgtFrame="_blank" w:history="1">
              <w:r w:rsidR="00514DCF">
                <w:rPr>
                  <w:rStyle w:val="Hipervnculo"/>
                  <w:rFonts w:ascii="Arial" w:hAnsi="Arial" w:cs="Arial"/>
                </w:rPr>
                <w:t>https://www.juicyenglish.com/d3gs26exercise04.html</w:t>
              </w:r>
            </w:hyperlink>
          </w:p>
          <w:p w:rsidR="008E7164" w:rsidRDefault="008E7164" w:rsidP="008E7164">
            <w:pPr>
              <w:shd w:val="clear" w:color="auto" w:fill="FFFFFF"/>
              <w:rPr>
                <w:rFonts w:ascii="Arial" w:hAnsi="Arial" w:cs="Arial"/>
              </w:rPr>
            </w:pPr>
          </w:p>
          <w:p w:rsidR="00CF71B7" w:rsidRPr="00EB6D37" w:rsidRDefault="00CF71B7" w:rsidP="000F2D4B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Default="000A41D5" w:rsidP="00E3083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  <w:p w:rsidR="003D5C2E" w:rsidRPr="004B72D4" w:rsidRDefault="003D5C2E" w:rsidP="003D5C2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Pr="007D7480" w:rsidRDefault="004B72D4" w:rsidP="007D3313">
            <w:pPr>
              <w:rPr>
                <w:rFonts w:ascii="Arial" w:eastAsia="Times New Roman" w:hAnsi="Arial" w:cs="Arial"/>
                <w:color w:val="000000"/>
                <w:sz w:val="32"/>
                <w:shd w:val="clear" w:color="auto" w:fill="FFFFFF"/>
              </w:rPr>
            </w:pPr>
          </w:p>
          <w:p w:rsidR="00514DCF" w:rsidRDefault="00514DCF" w:rsidP="008E7164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Es tiempo de compartir en familia lo que has aprendido.  Lean los siguientes diálogos y hagan las ilustraciones para cada panel. Compartan juntos sus ideas, identifiquen los personajes y su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entorno con sus detalles.</w:t>
            </w:r>
          </w:p>
          <w:p w:rsidR="00514DCF" w:rsidRDefault="00514DCF" w:rsidP="008E7164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F71B7" w:rsidRDefault="00514DCF" w:rsidP="008E716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373528" cy="1330036"/>
                  <wp:effectExtent l="0" t="0" r="8255" b="3810"/>
                  <wp:docPr id="1" name="Imagen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3061" cy="133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DCF" w:rsidRPr="003E721C" w:rsidRDefault="00514DCF" w:rsidP="008E716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8" w:type="dxa"/>
          </w:tcPr>
          <w:p w:rsidR="007D3313" w:rsidRPr="003E721C" w:rsidRDefault="007D3313" w:rsidP="007D3313">
            <w:pPr>
              <w:rPr>
                <w:rFonts w:ascii="Arial" w:hAnsi="Arial" w:cs="Arial"/>
              </w:rPr>
            </w:pPr>
          </w:p>
          <w:p w:rsidR="00B2588B" w:rsidRPr="003E721C" w:rsidRDefault="00B2588B" w:rsidP="007D3313">
            <w:pPr>
              <w:rPr>
                <w:rFonts w:ascii="Arial" w:hAnsi="Arial" w:cs="Arial"/>
              </w:rPr>
            </w:pPr>
          </w:p>
          <w:p w:rsidR="00B2588B" w:rsidRPr="003E721C" w:rsidRDefault="00B2588B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242C76" w:rsidRDefault="00514DCF" w:rsidP="00CF0C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Historieta dibujada.</w:t>
            </w:r>
            <w:bookmarkStart w:id="0" w:name="_GoBack"/>
            <w:bookmarkEnd w:id="0"/>
          </w:p>
          <w:p w:rsidR="00CC7C4E" w:rsidRDefault="00CC7C4E" w:rsidP="00CC7C4E">
            <w:pPr>
              <w:pStyle w:val="Prrafodelista"/>
              <w:rPr>
                <w:rFonts w:ascii="Arial" w:hAnsi="Arial" w:cs="Arial"/>
              </w:rPr>
            </w:pPr>
          </w:p>
          <w:p w:rsidR="00CF0CFE" w:rsidRPr="004B72D4" w:rsidRDefault="00CF0CFE" w:rsidP="00CC7C4E">
            <w:pPr>
              <w:pStyle w:val="Prrafodelista"/>
              <w:ind w:left="111"/>
              <w:rPr>
                <w:rFonts w:ascii="Arial" w:hAnsi="Arial" w:cs="Arial"/>
              </w:rPr>
            </w:pP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C66BF2" w:rsidRDefault="00C66BF2" w:rsidP="00C66BF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514DCF" w:rsidRDefault="00514DCF" w:rsidP="008E7164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color w:val="000000"/>
              </w:rPr>
            </w:pPr>
            <w:r w:rsidRPr="00514DCF">
              <w:rPr>
                <w:rFonts w:ascii="Arial" w:hAnsi="Arial" w:cs="Arial"/>
                <w:color w:val="000000"/>
              </w:rPr>
              <w:t>Observa el siguiente cómic y escribe los diálogos correspondientes para cada bocadillo (</w:t>
            </w:r>
            <w:proofErr w:type="spellStart"/>
            <w:r w:rsidRPr="00514DCF">
              <w:rPr>
                <w:rFonts w:ascii="Arial" w:hAnsi="Arial" w:cs="Arial"/>
                <w:color w:val="000000"/>
              </w:rPr>
              <w:t>speech</w:t>
            </w:r>
            <w:proofErr w:type="spellEnd"/>
            <w:r w:rsidRPr="00514DC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14DCF">
              <w:rPr>
                <w:rFonts w:ascii="Arial" w:hAnsi="Arial" w:cs="Arial"/>
                <w:color w:val="000000"/>
              </w:rPr>
              <w:t>balloons</w:t>
            </w:r>
            <w:proofErr w:type="spellEnd"/>
            <w:r w:rsidRPr="00514DCF">
              <w:rPr>
                <w:rFonts w:ascii="Arial" w:hAnsi="Arial" w:cs="Arial"/>
                <w:color w:val="000000"/>
              </w:rPr>
              <w:t xml:space="preserve">).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1"/>
              <w:gridCol w:w="3532"/>
            </w:tblGrid>
            <w:tr w:rsidR="00514DCF" w:rsidTr="00514DCF">
              <w:tc>
                <w:tcPr>
                  <w:tcW w:w="3531" w:type="dxa"/>
                </w:tcPr>
                <w:p w:rsidR="00514DCF" w:rsidRDefault="00514DCF" w:rsidP="008E7164"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E1BDD7B" wp14:editId="3E0CAE98">
                        <wp:extent cx="1888176" cy="2832571"/>
                        <wp:effectExtent l="0" t="0" r="0" b="6350"/>
                        <wp:docPr id="2" name="Imagen 2" descr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940" cy="2844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2" w:type="dxa"/>
                </w:tcPr>
                <w:p w:rsidR="00514DCF" w:rsidRPr="00514DCF" w:rsidRDefault="00514DCF" w:rsidP="00514DCF">
                  <w:pPr>
                    <w:spacing w:before="100" w:beforeAutospacing="1" w:after="100" w:afterAutospacing="1" w:line="36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514DCF">
                    <w:rPr>
                      <w:rFonts w:ascii="Arial" w:hAnsi="Arial" w:cs="Arial"/>
                      <w:color w:val="000000"/>
                      <w:lang w:val="en-US"/>
                    </w:rPr>
                    <w:t>Possible answers:</w:t>
                  </w:r>
                </w:p>
                <w:p w:rsidR="00514DCF" w:rsidRPr="00514DCF" w:rsidRDefault="00514DCF" w:rsidP="00514DCF">
                  <w:pPr>
                    <w:pStyle w:val="Prrafodelista"/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ind w:left="359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514DCF">
                    <w:rPr>
                      <w:rFonts w:ascii="Arial" w:hAnsi="Arial" w:cs="Arial"/>
                      <w:color w:val="000000"/>
                      <w:lang w:val="en-US"/>
                    </w:rPr>
                    <w:t xml:space="preserve">Are you all right, </w:t>
                  </w:r>
                  <w:proofErr w:type="gramStart"/>
                  <w:r w:rsidRPr="00514DCF">
                    <w:rPr>
                      <w:rFonts w:ascii="Arial" w:hAnsi="Arial" w:cs="Arial"/>
                      <w:color w:val="000000"/>
                      <w:lang w:val="en-US"/>
                    </w:rPr>
                    <w:t>Sally</w:t>
                  </w:r>
                  <w:proofErr w:type="gramEnd"/>
                  <w:r w:rsidRPr="00514DCF">
                    <w:rPr>
                      <w:rFonts w:ascii="Arial" w:hAnsi="Arial" w:cs="Arial"/>
                      <w:color w:val="000000"/>
                      <w:lang w:val="en-US"/>
                    </w:rPr>
                    <w:t>?</w:t>
                  </w:r>
                </w:p>
                <w:p w:rsidR="00514DCF" w:rsidRPr="00514DCF" w:rsidRDefault="00514DCF" w:rsidP="00514DCF">
                  <w:pPr>
                    <w:pStyle w:val="Prrafodelista"/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ind w:left="359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514DCF">
                    <w:rPr>
                      <w:rFonts w:ascii="Arial" w:hAnsi="Arial" w:cs="Arial"/>
                      <w:color w:val="000000"/>
                      <w:lang w:val="en-US"/>
                    </w:rPr>
                    <w:t>Sally, take my bike and I'll go along.</w:t>
                  </w:r>
                </w:p>
                <w:p w:rsidR="00514DCF" w:rsidRPr="00514DCF" w:rsidRDefault="00514DCF" w:rsidP="00514DCF">
                  <w:pPr>
                    <w:pStyle w:val="Prrafodelista"/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ind w:left="359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514DCF">
                    <w:rPr>
                      <w:rFonts w:ascii="Arial" w:hAnsi="Arial" w:cs="Arial"/>
                      <w:color w:val="000000"/>
                      <w:lang w:val="en-US"/>
                    </w:rPr>
                    <w:t>I'm cycling as fast as can.</w:t>
                  </w:r>
                </w:p>
                <w:p w:rsidR="00514DCF" w:rsidRPr="00514DCF" w:rsidRDefault="00514DCF" w:rsidP="00514DCF">
                  <w:pPr>
                    <w:pStyle w:val="Prrafodelista"/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ind w:left="359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514DCF">
                    <w:rPr>
                      <w:rFonts w:ascii="Arial" w:hAnsi="Arial" w:cs="Arial"/>
                      <w:color w:val="000000"/>
                      <w:lang w:val="en-US"/>
                    </w:rPr>
                    <w:t>Okay, Frank, get aboard.</w:t>
                  </w:r>
                </w:p>
                <w:p w:rsidR="00514DCF" w:rsidRPr="00514DCF" w:rsidRDefault="00514DCF" w:rsidP="00514DCF">
                  <w:pPr>
                    <w:pStyle w:val="Prrafodelista"/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ind w:left="359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514DCF">
                    <w:rPr>
                      <w:rFonts w:ascii="Arial" w:hAnsi="Arial" w:cs="Arial"/>
                      <w:color w:val="000000"/>
                      <w:lang w:val="en-US"/>
                    </w:rPr>
                    <w:t>There's the farm over there!</w:t>
                  </w:r>
                </w:p>
                <w:p w:rsidR="00514DCF" w:rsidRPr="00514DCF" w:rsidRDefault="00514DCF" w:rsidP="00514DCF">
                  <w:pPr>
                    <w:pStyle w:val="Prrafodelista"/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ind w:left="359"/>
                    <w:rPr>
                      <w:rFonts w:ascii="Arial" w:hAnsi="Arial" w:cs="Arial"/>
                      <w:color w:val="000000"/>
                    </w:rPr>
                  </w:pPr>
                  <w:r w:rsidRPr="00514DCF">
                    <w:rPr>
                      <w:rFonts w:ascii="Arial" w:hAnsi="Arial" w:cs="Arial"/>
                      <w:color w:val="000000"/>
                    </w:rPr>
                    <w:t xml:space="preserve">Oh! A </w:t>
                  </w:r>
                  <w:proofErr w:type="spellStart"/>
                  <w:r w:rsidRPr="00514DCF">
                    <w:rPr>
                      <w:rFonts w:ascii="Arial" w:hAnsi="Arial" w:cs="Arial"/>
                      <w:color w:val="000000"/>
                    </w:rPr>
                    <w:t>blowout</w:t>
                  </w:r>
                  <w:proofErr w:type="spellEnd"/>
                  <w:r w:rsidRPr="00514DCF">
                    <w:rPr>
                      <w:rFonts w:ascii="Arial" w:hAnsi="Arial" w:cs="Arial"/>
                      <w:color w:val="000000"/>
                    </w:rPr>
                    <w:t>!</w:t>
                  </w:r>
                </w:p>
                <w:p w:rsidR="00514DCF" w:rsidRPr="00514DCF" w:rsidRDefault="00514DCF" w:rsidP="00514DCF">
                  <w:pPr>
                    <w:pStyle w:val="Prrafodelista"/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ind w:left="359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514DCF">
                    <w:rPr>
                      <w:rFonts w:ascii="Arial" w:hAnsi="Arial" w:cs="Arial"/>
                      <w:color w:val="000000"/>
                    </w:rPr>
                    <w:t>Hurry</w:t>
                  </w:r>
                  <w:proofErr w:type="spellEnd"/>
                  <w:r w:rsidRPr="00514DCF">
                    <w:rPr>
                      <w:rFonts w:ascii="Arial" w:hAnsi="Arial" w:cs="Arial"/>
                      <w:color w:val="000000"/>
                    </w:rPr>
                    <w:t xml:space="preserve"> up, Sally!</w:t>
                  </w:r>
                </w:p>
                <w:p w:rsidR="00514DCF" w:rsidRPr="00514DCF" w:rsidRDefault="00514DCF" w:rsidP="00514DCF">
                  <w:pPr>
                    <w:pStyle w:val="Prrafodelista"/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ind w:left="359"/>
                    <w:rPr>
                      <w:rFonts w:ascii="Arial" w:hAnsi="Arial" w:cs="Arial"/>
                      <w:color w:val="000000"/>
                    </w:rPr>
                  </w:pPr>
                  <w:r w:rsidRPr="00514DCF">
                    <w:rPr>
                      <w:rFonts w:ascii="Arial" w:hAnsi="Arial" w:cs="Arial"/>
                      <w:color w:val="000000"/>
                    </w:rPr>
                    <w:t xml:space="preserve">Oh </w:t>
                  </w:r>
                  <w:proofErr w:type="spellStart"/>
                  <w:r w:rsidRPr="00514DCF">
                    <w:rPr>
                      <w:rFonts w:ascii="Arial" w:hAnsi="Arial" w:cs="Arial"/>
                      <w:color w:val="000000"/>
                    </w:rPr>
                    <w:t>my</w:t>
                  </w:r>
                  <w:proofErr w:type="spellEnd"/>
                  <w:r w:rsidRPr="00514DC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514DCF">
                    <w:rPr>
                      <w:rFonts w:ascii="Arial" w:hAnsi="Arial" w:cs="Arial"/>
                      <w:color w:val="000000"/>
                    </w:rPr>
                    <w:t>god</w:t>
                  </w:r>
                  <w:proofErr w:type="spellEnd"/>
                  <w:r w:rsidRPr="00514DCF">
                    <w:rPr>
                      <w:rFonts w:ascii="Arial" w:hAnsi="Arial" w:cs="Arial"/>
                      <w:color w:val="000000"/>
                    </w:rPr>
                    <w:t>!</w:t>
                  </w:r>
                </w:p>
              </w:tc>
            </w:tr>
          </w:tbl>
          <w:p w:rsidR="008A2C2E" w:rsidRPr="00514DCF" w:rsidRDefault="00AA3AC6" w:rsidP="008E7164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514DCF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</w:p>
        </w:tc>
        <w:tc>
          <w:tcPr>
            <w:tcW w:w="3268" w:type="dxa"/>
          </w:tcPr>
          <w:p w:rsidR="007D3313" w:rsidRPr="00514DCF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98685D" w:rsidP="003E721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5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F5" w:rsidRDefault="007E69F5" w:rsidP="008B0F8E">
      <w:r>
        <w:separator/>
      </w:r>
    </w:p>
  </w:endnote>
  <w:endnote w:type="continuationSeparator" w:id="0">
    <w:p w:rsidR="007E69F5" w:rsidRDefault="007E69F5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CF" w:rsidRPr="00514DCF" w:rsidRDefault="00514DCF" w:rsidP="00514DCF">
    <w:pPr>
      <w:pStyle w:val="Piedepgina"/>
      <w:jc w:val="right"/>
      <w:rPr>
        <w:rFonts w:ascii="Arial" w:hAnsi="Arial" w:cs="Arial"/>
      </w:rPr>
    </w:pPr>
    <w:hyperlink r:id="rId1" w:history="1">
      <w:r w:rsidRPr="00514DCF">
        <w:rPr>
          <w:rStyle w:val="Hipervnculo"/>
          <w:rFonts w:ascii="Arial" w:hAnsi="Arial" w:cs="Arial"/>
        </w:rPr>
        <w:t>https://www.juicyenglish.com/adistancia3gs26.html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F5" w:rsidRDefault="007E69F5" w:rsidP="008B0F8E">
      <w:r>
        <w:separator/>
      </w:r>
    </w:p>
  </w:footnote>
  <w:footnote w:type="continuationSeparator" w:id="0">
    <w:p w:rsidR="007E69F5" w:rsidRDefault="007E69F5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451"/>
    <w:multiLevelType w:val="multilevel"/>
    <w:tmpl w:val="FD22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47B0D"/>
    <w:multiLevelType w:val="multilevel"/>
    <w:tmpl w:val="C99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12311"/>
    <w:multiLevelType w:val="multilevel"/>
    <w:tmpl w:val="1C90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B7FB4"/>
    <w:multiLevelType w:val="hybridMultilevel"/>
    <w:tmpl w:val="BD1C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214AD"/>
    <w:multiLevelType w:val="hybridMultilevel"/>
    <w:tmpl w:val="0664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74E71"/>
    <w:rsid w:val="00096092"/>
    <w:rsid w:val="000A41D5"/>
    <w:rsid w:val="000F2D4B"/>
    <w:rsid w:val="001800AF"/>
    <w:rsid w:val="00242C76"/>
    <w:rsid w:val="002534B3"/>
    <w:rsid w:val="002E20B0"/>
    <w:rsid w:val="00310C7A"/>
    <w:rsid w:val="00311C6B"/>
    <w:rsid w:val="00327661"/>
    <w:rsid w:val="00367172"/>
    <w:rsid w:val="003A2257"/>
    <w:rsid w:val="003B51D9"/>
    <w:rsid w:val="003C17CC"/>
    <w:rsid w:val="003C624A"/>
    <w:rsid w:val="003D5C2E"/>
    <w:rsid w:val="003E721C"/>
    <w:rsid w:val="00421A48"/>
    <w:rsid w:val="0043325A"/>
    <w:rsid w:val="004B72D4"/>
    <w:rsid w:val="004E469D"/>
    <w:rsid w:val="004E672B"/>
    <w:rsid w:val="00514DCF"/>
    <w:rsid w:val="005236C9"/>
    <w:rsid w:val="006403F4"/>
    <w:rsid w:val="00641D36"/>
    <w:rsid w:val="006665BD"/>
    <w:rsid w:val="0068581E"/>
    <w:rsid w:val="00693570"/>
    <w:rsid w:val="006B1A6C"/>
    <w:rsid w:val="006E0688"/>
    <w:rsid w:val="006F3D38"/>
    <w:rsid w:val="007535E1"/>
    <w:rsid w:val="00781FF4"/>
    <w:rsid w:val="007A436C"/>
    <w:rsid w:val="007D3313"/>
    <w:rsid w:val="007D7480"/>
    <w:rsid w:val="007E69F5"/>
    <w:rsid w:val="00812230"/>
    <w:rsid w:val="00826631"/>
    <w:rsid w:val="008568DA"/>
    <w:rsid w:val="008A2C2E"/>
    <w:rsid w:val="008B0F8E"/>
    <w:rsid w:val="008C1A10"/>
    <w:rsid w:val="008C429D"/>
    <w:rsid w:val="008E7164"/>
    <w:rsid w:val="00912DAA"/>
    <w:rsid w:val="0093117D"/>
    <w:rsid w:val="00934A46"/>
    <w:rsid w:val="009627CD"/>
    <w:rsid w:val="0097251C"/>
    <w:rsid w:val="0097598F"/>
    <w:rsid w:val="0098685D"/>
    <w:rsid w:val="009F6793"/>
    <w:rsid w:val="00A027CD"/>
    <w:rsid w:val="00A06992"/>
    <w:rsid w:val="00A102CB"/>
    <w:rsid w:val="00A67ED7"/>
    <w:rsid w:val="00AA0D0D"/>
    <w:rsid w:val="00AA3AC6"/>
    <w:rsid w:val="00B13D66"/>
    <w:rsid w:val="00B20E08"/>
    <w:rsid w:val="00B2588B"/>
    <w:rsid w:val="00B51224"/>
    <w:rsid w:val="00BB6466"/>
    <w:rsid w:val="00BE7AAF"/>
    <w:rsid w:val="00C014B5"/>
    <w:rsid w:val="00C20D25"/>
    <w:rsid w:val="00C52896"/>
    <w:rsid w:val="00C62A23"/>
    <w:rsid w:val="00C66BF2"/>
    <w:rsid w:val="00CB791B"/>
    <w:rsid w:val="00CC7C4E"/>
    <w:rsid w:val="00CE1910"/>
    <w:rsid w:val="00CE4D1F"/>
    <w:rsid w:val="00CF0CFE"/>
    <w:rsid w:val="00CF71B7"/>
    <w:rsid w:val="00D62769"/>
    <w:rsid w:val="00D92849"/>
    <w:rsid w:val="00DA10EB"/>
    <w:rsid w:val="00DD36B9"/>
    <w:rsid w:val="00DD648F"/>
    <w:rsid w:val="00DD6779"/>
    <w:rsid w:val="00E3083D"/>
    <w:rsid w:val="00E572FD"/>
    <w:rsid w:val="00EA4C29"/>
    <w:rsid w:val="00EA5919"/>
    <w:rsid w:val="00EB6D37"/>
    <w:rsid w:val="00EE7A9B"/>
    <w:rsid w:val="00F05C3F"/>
    <w:rsid w:val="00F467C1"/>
    <w:rsid w:val="00FA667C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E71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E7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fact-or-opinion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3gs26exercise0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3gs26exercise0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uicyenglish.com/d3gs26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3gs26Exercise01.html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3gs26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50</cp:revision>
  <cp:lastPrinted>2020-09-26T22:16:00Z</cp:lastPrinted>
  <dcterms:created xsi:type="dcterms:W3CDTF">2020-08-10T12:42:00Z</dcterms:created>
  <dcterms:modified xsi:type="dcterms:W3CDTF">2021-05-26T19:29:00Z</dcterms:modified>
</cp:coreProperties>
</file>